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EDCA" w14:textId="30FBA8B9" w:rsidR="003662D6" w:rsidRDefault="003662D6" w:rsidP="003662D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662D6">
        <w:rPr>
          <w:rFonts w:ascii="Times New Roman" w:hAnsi="Times New Roman" w:cs="Times New Roman"/>
          <w:b/>
          <w:bCs/>
          <w:sz w:val="24"/>
        </w:rPr>
        <w:t>Календарный план массовых мероприятий по воспитательной работе</w:t>
      </w:r>
      <w:r w:rsidRPr="003662D6">
        <w:rPr>
          <w:rFonts w:ascii="Times New Roman" w:hAnsi="Times New Roman" w:cs="Times New Roman"/>
          <w:b/>
          <w:bCs/>
          <w:sz w:val="24"/>
        </w:rPr>
        <w:t xml:space="preserve"> в МБДОУ №8 «Теремок»</w:t>
      </w:r>
    </w:p>
    <w:p w14:paraId="418493B4" w14:textId="77777777" w:rsidR="003662D6" w:rsidRPr="003662D6" w:rsidRDefault="003662D6" w:rsidP="003662D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22"/>
        <w:gridCol w:w="4423"/>
        <w:gridCol w:w="1956"/>
      </w:tblGrid>
      <w:tr w:rsidR="003662D6" w:rsidRPr="003662D6" w14:paraId="13FB258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1800" w14:textId="77777777" w:rsidR="003662D6" w:rsidRPr="003662D6" w:rsidRDefault="003662D6" w:rsidP="003662D6">
            <w:pPr>
              <w:spacing w:after="0"/>
              <w:ind w:left="850" w:right="-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662D6">
              <w:rPr>
                <w:rFonts w:ascii="Times New Roman" w:hAnsi="Times New Roman" w:cs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ABFD" w14:textId="77777777" w:rsidR="003662D6" w:rsidRPr="003662D6" w:rsidRDefault="003662D6" w:rsidP="003662D6">
            <w:pPr>
              <w:spacing w:after="0"/>
              <w:ind w:left="850" w:right="-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662D6">
              <w:rPr>
                <w:rFonts w:ascii="Times New Roman" w:hAnsi="Times New Roman" w:cs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E9A5" w14:textId="77777777" w:rsidR="003662D6" w:rsidRPr="003662D6" w:rsidRDefault="003662D6" w:rsidP="003662D6">
            <w:pPr>
              <w:spacing w:after="0"/>
              <w:ind w:left="38"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b/>
                <w:bCs/>
                <w:sz w:val="24"/>
              </w:rPr>
              <w:t>Срок</w:t>
            </w:r>
          </w:p>
        </w:tc>
      </w:tr>
      <w:tr w:rsidR="003662D6" w:rsidRPr="003662D6" w14:paraId="19CDEC26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6391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День Знаний: «Встреча друзей» - развлечение.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7C02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1365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</w:tr>
      <w:tr w:rsidR="003662D6" w:rsidRPr="003662D6" w14:paraId="77378829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3B36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Выставка букетов цветов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2C16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F494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3662D6" w:rsidRPr="003662D6" w14:paraId="52CB4198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8827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125D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5D97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</w:tr>
      <w:tr w:rsidR="003662D6" w:rsidRPr="003662D6" w14:paraId="462BA2B0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58F5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88B1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D867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8 сентября</w:t>
            </w:r>
          </w:p>
        </w:tc>
      </w:tr>
      <w:tr w:rsidR="003662D6" w:rsidRPr="003662D6" w14:paraId="6DB7650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076B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Мероприятие по ПДД на тему: «Путешествие в страну дорожных знаков» (с рисованием мелками на асфальте и совместно с сотрудниками ГИББД)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404D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Ответственный по ПДД в ДОУ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BF2A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3662D6" w:rsidRPr="003662D6" w14:paraId="3DDBA05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B548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Выставка детских поделок из природного материала </w:t>
            </w:r>
          </w:p>
          <w:p w14:paraId="695648D2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«Что нам осень подарила»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8CF0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МС, воспитатели всех возрастных групп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9533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3662D6" w:rsidRPr="003662D6" w14:paraId="3EAB2C3D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0924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Физкультурный досуг «День Здоровья»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7441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Инструктор по физ. культуре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DB13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3662D6" w:rsidRPr="003662D6" w14:paraId="2A06F9EA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ECD0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Тематическая акция, посвященная всемирному дню пожилых людей «Давайте будем возраст уважать!»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BA70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Руководители волонтерского движения, 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0A1E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3662D6" w:rsidRPr="003662D6" w14:paraId="641FCCF0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E57C1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защиты животных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677A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570F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4 октября</w:t>
            </w:r>
          </w:p>
        </w:tc>
      </w:tr>
      <w:tr w:rsidR="003662D6" w:rsidRPr="003662D6" w14:paraId="42B50D83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0202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День учителя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D302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A3C1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5 октября</w:t>
            </w:r>
          </w:p>
        </w:tc>
      </w:tr>
      <w:tr w:rsidR="003662D6" w:rsidRPr="003662D6" w14:paraId="1936EA74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31BB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«Осенние праздники»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B64B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092D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Октябрь  </w:t>
            </w:r>
          </w:p>
        </w:tc>
      </w:tr>
      <w:tr w:rsidR="003662D6" w:rsidRPr="003662D6" w14:paraId="1C57DAF1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1537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Спортивные развлечения для детей среднего дошкольного возраста и для детей старшего дошкольного возраста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DE35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Инструктор по физ. культуре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195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</w:tr>
      <w:tr w:rsidR="003662D6" w:rsidRPr="003662D6" w14:paraId="32E3C7B7" w14:textId="77777777" w:rsidTr="00C246F2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10A9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Осенняя Ярмарка «Дары полей и огородов»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1DAD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МС, 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6079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3662D6" w:rsidRPr="003662D6" w14:paraId="355235F0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9570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Участие в ежегодной городской Спартакиаде воспитанников МБДОУ спартакиаде дошкольников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E15A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Воспитатели подг. групп, </w:t>
            </w:r>
          </w:p>
          <w:p w14:paraId="1D97F03F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инструктор по физ. культуре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5D5A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3662D6" w:rsidRPr="003662D6" w14:paraId="7E8BB7DF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15C6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Тематический досуг на тему: «Чтоб с пожаром бороться умело, нужно каждому знать пожарное дело»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21BF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МС,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8DE7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3662D6" w:rsidRPr="003662D6" w14:paraId="31B4010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E7DD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Матери. «Мамочка любимая» концерт для мам.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DAE1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E285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3662D6" w:rsidRPr="003662D6" w14:paraId="5B54F595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34FE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Десант «Покормите птиц зимой»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F11B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63CF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Ноябрь - Январь</w:t>
            </w:r>
          </w:p>
        </w:tc>
      </w:tr>
      <w:tr w:rsidR="003662D6" w:rsidRPr="003662D6" w14:paraId="6F774135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38DB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Мероприятие по ППД </w:t>
            </w:r>
            <w:r w:rsidRPr="003662D6"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 w:rsidRPr="003662D6">
              <w:rPr>
                <w:rFonts w:ascii="Times New Roman" w:hAnsi="Times New Roman" w:cs="Times New Roman"/>
                <w:sz w:val="24"/>
              </w:rPr>
              <w:t>Должны мы правила движения всегда и всюду соблюдать» (совместно с сотрудниками ГИББД)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20B1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Ответственный по ПДД в ДОУ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1F29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3662D6" w:rsidRPr="003662D6" w14:paraId="1184237E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7BE0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Тематическая акция, посвященная международному дню толерантности «Доброе сердце»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1054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Руководители волонтерского движения, 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12BA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3662D6" w:rsidRPr="003662D6" w14:paraId="1668333B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5BEA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«Мастерская деда Мороза» мероприятие совместное с учениками 6 и 12 школы.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9E5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Зам зав по ВМР и воспитатели подготовительных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1E47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Декабрь  </w:t>
            </w:r>
          </w:p>
        </w:tc>
      </w:tr>
      <w:tr w:rsidR="003662D6" w:rsidRPr="003662D6" w14:paraId="463E49BD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2312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lastRenderedPageBreak/>
              <w:t xml:space="preserve">Новогодние праздники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3734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96F7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3662D6" w:rsidRPr="003662D6" w14:paraId="51CC9512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A07D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Городской конкурс технических идей и разработок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CA88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8532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3662D6" w:rsidRPr="003662D6" w14:paraId="15E9E75D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BF70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День снятия блокады Ленинграда; день освобождения Красной армией крупнейшего «Лагеря смерти» Аушвиц – </w:t>
            </w:r>
            <w:proofErr w:type="spellStart"/>
            <w:r w:rsidRPr="003662D6">
              <w:rPr>
                <w:rFonts w:ascii="Times New Roman" w:hAnsi="Times New Roman" w:cs="Times New Roman"/>
                <w:sz w:val="24"/>
              </w:rPr>
              <w:t>Биркенау</w:t>
            </w:r>
            <w:proofErr w:type="spellEnd"/>
            <w:r w:rsidRPr="003662D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662D6">
              <w:rPr>
                <w:rFonts w:ascii="Times New Roman" w:hAnsi="Times New Roman" w:cs="Times New Roman"/>
                <w:sz w:val="24"/>
              </w:rPr>
              <w:t>Освенца</w:t>
            </w:r>
            <w:proofErr w:type="spellEnd"/>
            <w:r w:rsidRPr="003662D6">
              <w:rPr>
                <w:rFonts w:ascii="Times New Roman" w:hAnsi="Times New Roman" w:cs="Times New Roman"/>
                <w:sz w:val="24"/>
              </w:rPr>
              <w:t>) – День памяти жертв Холокоста.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F4BE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FAAF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</w:tr>
      <w:tr w:rsidR="003662D6" w:rsidRPr="003662D6" w14:paraId="1E2C1FD5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A1D1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немецко-</w:t>
            </w:r>
            <w:proofErr w:type="spellStart"/>
            <w:r w:rsidRPr="003662D6">
              <w:rPr>
                <w:rFonts w:ascii="Times New Roman" w:hAnsi="Times New Roman" w:cs="Times New Roman"/>
                <w:sz w:val="24"/>
              </w:rPr>
              <w:t>фашистких</w:t>
            </w:r>
            <w:proofErr w:type="spellEnd"/>
            <w:r w:rsidRPr="003662D6">
              <w:rPr>
                <w:rFonts w:ascii="Times New Roman" w:hAnsi="Times New Roman" w:cs="Times New Roman"/>
                <w:sz w:val="24"/>
              </w:rPr>
              <w:t xml:space="preserve"> войск в Сталинградской битве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B042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ABF1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 февраля</w:t>
            </w:r>
          </w:p>
        </w:tc>
      </w:tr>
      <w:tr w:rsidR="003662D6" w:rsidRPr="003662D6" w14:paraId="20FED2D6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FBB5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139E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451B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8 февраля</w:t>
            </w:r>
          </w:p>
        </w:tc>
      </w:tr>
      <w:tr w:rsidR="003662D6" w:rsidRPr="003662D6" w14:paraId="71B041D4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24CC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83C5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F881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15 февраля</w:t>
            </w:r>
          </w:p>
        </w:tc>
      </w:tr>
      <w:tr w:rsidR="003662D6" w:rsidRPr="003662D6" w14:paraId="2DA02E90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6179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«День рождение детского сада»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1163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BFCF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17 февраля</w:t>
            </w:r>
          </w:p>
        </w:tc>
      </w:tr>
      <w:tr w:rsidR="003662D6" w:rsidRPr="003662D6" w14:paraId="4A25B13F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03EE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B572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DD83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21 февраля</w:t>
            </w:r>
          </w:p>
        </w:tc>
      </w:tr>
      <w:tr w:rsidR="003662D6" w:rsidRPr="003662D6" w14:paraId="4F1A900A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A2BE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Фольклорный праздник «Здравствуй, Масленица!»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193B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Муз. руководитель </w:t>
            </w:r>
            <w:proofErr w:type="gramStart"/>
            <w:r w:rsidRPr="003662D6">
              <w:rPr>
                <w:rFonts w:ascii="Times New Roman" w:hAnsi="Times New Roman" w:cs="Times New Roman"/>
                <w:sz w:val="24"/>
              </w:rPr>
              <w:t>и  ПДО</w:t>
            </w:r>
            <w:proofErr w:type="gramEnd"/>
            <w:r w:rsidRPr="003662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CDD8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3662D6" w:rsidRPr="003662D6" w14:paraId="2CE0515C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AECB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Международный женский день. Праздничные утренники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6F73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501D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8 марта </w:t>
            </w:r>
          </w:p>
        </w:tc>
      </w:tr>
      <w:tr w:rsidR="003662D6" w:rsidRPr="003662D6" w14:paraId="27C760E0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14AF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4462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3008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18 марта</w:t>
            </w:r>
          </w:p>
        </w:tc>
      </w:tr>
      <w:tr w:rsidR="003662D6" w:rsidRPr="003662D6" w14:paraId="1B090A5E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2D2B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Фестиваль «Лицедеи»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A283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МС, воспитатели групп, ПДО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57E6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3662D6" w:rsidRPr="003662D6" w14:paraId="5F76C3F4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7CB5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0D4F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7C91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27 марта</w:t>
            </w:r>
          </w:p>
        </w:tc>
      </w:tr>
      <w:tr w:rsidR="003662D6" w:rsidRPr="003662D6" w14:paraId="3C706413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5C74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«День смеха» развлечение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AECC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МС, муз. руководители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AE15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1 апреля </w:t>
            </w:r>
          </w:p>
        </w:tc>
      </w:tr>
      <w:tr w:rsidR="003662D6" w:rsidRPr="003662D6" w14:paraId="668AD562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FDE6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47F5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4EF4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12 апреля</w:t>
            </w:r>
          </w:p>
        </w:tc>
      </w:tr>
      <w:tr w:rsidR="003662D6" w:rsidRPr="003662D6" w14:paraId="3937A824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FC45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«Весенняя капель» - фестиваль детского творчества.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E3F1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7E93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3662D6" w:rsidRPr="003662D6" w14:paraId="6157E2BE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45A5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993F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B23E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 мая</w:t>
            </w:r>
          </w:p>
        </w:tc>
      </w:tr>
      <w:tr w:rsidR="003662D6" w:rsidRPr="003662D6" w14:paraId="22ABF704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7FC0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Патриотический досуг «Победа в сердце каждого из нас».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8B5F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6BD7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9 мая</w:t>
            </w:r>
          </w:p>
        </w:tc>
      </w:tr>
      <w:tr w:rsidR="003662D6" w:rsidRPr="003662D6" w14:paraId="7CC9872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1B1C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E606" w14:textId="77777777" w:rsidR="003662D6" w:rsidRPr="003662D6" w:rsidRDefault="003662D6" w:rsidP="003662D6">
            <w:pPr>
              <w:spacing w:after="0"/>
              <w:ind w:firstLine="6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60C0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19 мая</w:t>
            </w:r>
          </w:p>
        </w:tc>
      </w:tr>
      <w:tr w:rsidR="003662D6" w:rsidRPr="003662D6" w14:paraId="05469C23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E877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FC77" w14:textId="77777777" w:rsidR="003662D6" w:rsidRPr="003662D6" w:rsidRDefault="003662D6" w:rsidP="003662D6">
            <w:pPr>
              <w:spacing w:after="0"/>
              <w:ind w:firstLine="6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35E6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24 мая</w:t>
            </w:r>
          </w:p>
        </w:tc>
      </w:tr>
      <w:tr w:rsidR="003662D6" w:rsidRPr="003662D6" w14:paraId="28A5DF9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AD8E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Выпускной бал «До свиданья, детский сад!»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D4F6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руководители, воспитатели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B9F0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3662D6" w:rsidRPr="003662D6" w14:paraId="405C7731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6E8E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здоровья.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175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Инструктор по физ. подготовке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19B9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3662D6" w:rsidRPr="003662D6" w14:paraId="3971CFE9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7A5A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Мероприятие по ППД «День светофора» (с участием сотрудника ГАИ)</w:t>
            </w:r>
            <w:r w:rsidRPr="003662D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A996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Ответственный по ПДД в ДОУ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9FA2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3662D6" w:rsidRPr="003662D6" w14:paraId="69AD4FC9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F11D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Акция, посвященная празднованию Дня победы в ВОВ «Наша общая победа»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CCB7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Руководители волонтерского движения, МС и педагоги ДОУ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4086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3662D6" w:rsidRPr="003662D6" w14:paraId="21D0A452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BCA5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День защиты детей. «Путешествие в страну детства» - развлечение.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3CBA0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Муз. руководители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901D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 xml:space="preserve">1июня </w:t>
            </w:r>
          </w:p>
        </w:tc>
      </w:tr>
      <w:tr w:rsidR="003662D6" w:rsidRPr="003662D6" w14:paraId="56A0793A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93F6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русского языка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2AB9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B354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6 июня</w:t>
            </w:r>
          </w:p>
        </w:tc>
      </w:tr>
      <w:tr w:rsidR="003662D6" w:rsidRPr="003662D6" w14:paraId="2FF06538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8C7F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C996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7D72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12 июня</w:t>
            </w:r>
          </w:p>
        </w:tc>
      </w:tr>
      <w:tr w:rsidR="003662D6" w:rsidRPr="003662D6" w14:paraId="32600D9A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D0EA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lastRenderedPageBreak/>
              <w:t>День памяти и скорби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63FF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EFF4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22 июня</w:t>
            </w:r>
          </w:p>
        </w:tc>
      </w:tr>
      <w:tr w:rsidR="003662D6" w:rsidRPr="003662D6" w14:paraId="63096867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9BFF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семьи, любви и верности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5150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5570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8 июля</w:t>
            </w:r>
          </w:p>
        </w:tc>
      </w:tr>
      <w:tr w:rsidR="003662D6" w:rsidRPr="003662D6" w14:paraId="4BF65548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1287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C072" w14:textId="77777777" w:rsidR="003662D6" w:rsidRPr="003662D6" w:rsidRDefault="003662D6" w:rsidP="003662D6">
            <w:pPr>
              <w:spacing w:after="0"/>
              <w:rPr>
                <w:rFonts w:ascii="Times New Roman" w:hAnsi="Times New Roman" w:cs="Times New Roman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DBE9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12 августа</w:t>
            </w:r>
          </w:p>
        </w:tc>
      </w:tr>
      <w:tr w:rsidR="003662D6" w:rsidRPr="003662D6" w14:paraId="2C998BCA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8A9D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государственного флага РФ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929B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41E4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22 августа</w:t>
            </w:r>
          </w:p>
        </w:tc>
      </w:tr>
      <w:tr w:rsidR="003662D6" w:rsidRPr="003662D6" w14:paraId="5D37708E" w14:textId="77777777" w:rsidTr="00C246F2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948F" w14:textId="77777777" w:rsidR="003662D6" w:rsidRPr="003662D6" w:rsidRDefault="003662D6" w:rsidP="003662D6">
            <w:pPr>
              <w:spacing w:after="0"/>
              <w:ind w:left="58" w:right="150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День российского кино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F30F" w14:textId="77777777" w:rsidR="003662D6" w:rsidRPr="003662D6" w:rsidRDefault="003662D6" w:rsidP="003662D6">
            <w:pPr>
              <w:spacing w:after="0"/>
              <w:ind w:left="60" w:right="-1" w:firstLine="3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80BC" w14:textId="77777777" w:rsidR="003662D6" w:rsidRPr="003662D6" w:rsidRDefault="003662D6" w:rsidP="003662D6">
            <w:pPr>
              <w:spacing w:after="0"/>
              <w:ind w:left="38" w:right="-1"/>
              <w:rPr>
                <w:rFonts w:ascii="Times New Roman" w:hAnsi="Times New Roman" w:cs="Times New Roman"/>
                <w:sz w:val="24"/>
              </w:rPr>
            </w:pPr>
            <w:r w:rsidRPr="003662D6">
              <w:rPr>
                <w:rFonts w:ascii="Times New Roman" w:hAnsi="Times New Roman" w:cs="Times New Roman"/>
                <w:sz w:val="24"/>
              </w:rPr>
              <w:t>27 августа</w:t>
            </w:r>
          </w:p>
        </w:tc>
      </w:tr>
    </w:tbl>
    <w:p w14:paraId="32E5E3A2" w14:textId="77777777" w:rsidR="003662D6" w:rsidRPr="003662D6" w:rsidRDefault="003662D6" w:rsidP="003662D6">
      <w:pPr>
        <w:spacing w:after="0"/>
        <w:ind w:left="850" w:right="-1"/>
        <w:rPr>
          <w:rFonts w:ascii="Times New Roman" w:hAnsi="Times New Roman" w:cs="Times New Roman"/>
          <w:b/>
          <w:bCs/>
          <w:sz w:val="24"/>
        </w:rPr>
      </w:pPr>
      <w:r w:rsidRPr="003662D6">
        <w:rPr>
          <w:rFonts w:ascii="Times New Roman" w:hAnsi="Times New Roman" w:cs="Times New Roman"/>
          <w:b/>
          <w:bCs/>
          <w:sz w:val="24"/>
        </w:rPr>
        <w:tab/>
      </w:r>
    </w:p>
    <w:p w14:paraId="385A94D8" w14:textId="77777777" w:rsidR="003662D6" w:rsidRPr="003662D6" w:rsidRDefault="003662D6" w:rsidP="003662D6">
      <w:pPr>
        <w:spacing w:after="0"/>
        <w:ind w:left="850" w:right="-1"/>
        <w:rPr>
          <w:rFonts w:ascii="Times New Roman" w:hAnsi="Times New Roman" w:cs="Times New Roman"/>
          <w:sz w:val="24"/>
        </w:rPr>
      </w:pPr>
    </w:p>
    <w:p w14:paraId="060CF7E4" w14:textId="77777777" w:rsidR="003662D6" w:rsidRPr="003662D6" w:rsidRDefault="003662D6" w:rsidP="003662D6">
      <w:pPr>
        <w:pStyle w:val="a3"/>
        <w:spacing w:after="0"/>
        <w:ind w:left="-567" w:right="102"/>
        <w:rPr>
          <w:sz w:val="24"/>
        </w:rPr>
      </w:pPr>
    </w:p>
    <w:p w14:paraId="3A8E9C00" w14:textId="77777777" w:rsidR="003662D6" w:rsidRPr="003662D6" w:rsidRDefault="003662D6" w:rsidP="003662D6">
      <w:pPr>
        <w:pStyle w:val="a3"/>
        <w:spacing w:after="0"/>
        <w:ind w:left="-567" w:right="102"/>
        <w:rPr>
          <w:sz w:val="24"/>
        </w:rPr>
      </w:pPr>
    </w:p>
    <w:p w14:paraId="06F8C2E8" w14:textId="77777777" w:rsidR="003662D6" w:rsidRPr="003662D6" w:rsidRDefault="003662D6" w:rsidP="003662D6">
      <w:pPr>
        <w:spacing w:after="0"/>
        <w:rPr>
          <w:rFonts w:ascii="Times New Roman" w:hAnsi="Times New Roman" w:cs="Times New Roman"/>
        </w:rPr>
      </w:pPr>
    </w:p>
    <w:sectPr w:rsidR="003662D6" w:rsidRPr="003662D6" w:rsidSect="003662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9F"/>
    <w:rsid w:val="003662D6"/>
    <w:rsid w:val="005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C3AB"/>
  <w15:chartTrackingRefBased/>
  <w15:docId w15:val="{F594986D-BB38-4510-92BF-92BD1A0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662D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662D6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2024-02-08T07:54:00Z</dcterms:created>
  <dcterms:modified xsi:type="dcterms:W3CDTF">2024-02-08T07:55:00Z</dcterms:modified>
</cp:coreProperties>
</file>