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2D" w:rsidRPr="00783E37" w:rsidRDefault="00BA5D2D" w:rsidP="00BA5D2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3E37">
        <w:rPr>
          <w:rFonts w:ascii="Times New Roman" w:hAnsi="Times New Roman" w:cs="Times New Roman"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83E37" w:rsidRDefault="00BA5D2D" w:rsidP="00BA5D2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3E37">
        <w:rPr>
          <w:rFonts w:ascii="Times New Roman" w:hAnsi="Times New Roman" w:cs="Times New Roman"/>
          <w:iCs/>
          <w:sz w:val="28"/>
          <w:szCs w:val="28"/>
        </w:rPr>
        <w:t>«Детский сад № 8 «Теремок» общеразвивающего вида с приоритетным осуществлением деятельности</w:t>
      </w:r>
    </w:p>
    <w:p w:rsidR="00BA5D2D" w:rsidRPr="00783E37" w:rsidRDefault="00BA5D2D" w:rsidP="00BA5D2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3E37">
        <w:rPr>
          <w:rFonts w:ascii="Times New Roman" w:hAnsi="Times New Roman" w:cs="Times New Roman"/>
          <w:iCs/>
          <w:sz w:val="28"/>
          <w:szCs w:val="28"/>
        </w:rPr>
        <w:t xml:space="preserve"> по художественно-эстетическому направлению развития детей» </w:t>
      </w:r>
    </w:p>
    <w:p w:rsidR="00BA5D2D" w:rsidRPr="00783E37" w:rsidRDefault="00BA5D2D" w:rsidP="00BA5D2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A5D2D" w:rsidRPr="00397B9C" w:rsidRDefault="00BA5D2D" w:rsidP="00BA5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10926"/>
      </w:tblGrid>
      <w:tr w:rsidR="00BA5D2D" w:rsidRPr="00397B9C" w:rsidTr="00EE54FF">
        <w:tc>
          <w:tcPr>
            <w:tcW w:w="46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D2D" w:rsidRPr="00397B9C" w:rsidRDefault="00BA5D2D" w:rsidP="00EE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BA5D2D" w:rsidRPr="00397B9C" w:rsidRDefault="00BA5D2D" w:rsidP="00EE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BA5D2D" w:rsidRPr="00397B9C" w:rsidRDefault="00BA5D2D" w:rsidP="00EE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МБДОУ №8 «Теремок» (здание № 2)</w:t>
            </w:r>
          </w:p>
          <w:p w:rsidR="00BA5D2D" w:rsidRPr="00397B9C" w:rsidRDefault="00BA5D2D" w:rsidP="00EE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2D" w:rsidRPr="00397B9C" w:rsidRDefault="00BA5D2D" w:rsidP="00EE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от «____» ________________202</w:t>
            </w:r>
            <w:r w:rsidR="00BB7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A5D2D" w:rsidRPr="00397B9C" w:rsidRDefault="00BA5D2D" w:rsidP="00EE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2D" w:rsidRPr="00397B9C" w:rsidRDefault="00BA5D2D" w:rsidP="00EE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протокол № ___________</w:t>
            </w:r>
          </w:p>
        </w:tc>
        <w:tc>
          <w:tcPr>
            <w:tcW w:w="109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D2D" w:rsidRPr="00397B9C" w:rsidRDefault="00BA5D2D" w:rsidP="00EE5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BA5D2D" w:rsidRPr="00397B9C" w:rsidRDefault="00BA5D2D" w:rsidP="00EE5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A5D2D" w:rsidRPr="00397B9C" w:rsidRDefault="00BA5D2D" w:rsidP="00EE5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МБДОУ № 8 «Теремок» </w:t>
            </w:r>
          </w:p>
          <w:p w:rsidR="00BA5D2D" w:rsidRPr="00397B9C" w:rsidRDefault="00BA5D2D" w:rsidP="00EE5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2D" w:rsidRPr="00397B9C" w:rsidRDefault="00BA5D2D" w:rsidP="00EE5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__________________ М. М. Худжина</w:t>
            </w:r>
          </w:p>
          <w:p w:rsidR="00BA5D2D" w:rsidRPr="00397B9C" w:rsidRDefault="00BA5D2D" w:rsidP="00EE5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2D" w:rsidRPr="00397B9C" w:rsidRDefault="00BA5D2D" w:rsidP="00EE5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__________________202</w:t>
            </w:r>
            <w:r w:rsidR="00BB7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A5D2D" w:rsidRPr="00397B9C" w:rsidRDefault="00BA5D2D" w:rsidP="00EE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D2D" w:rsidRPr="00397B9C" w:rsidRDefault="00BA5D2D" w:rsidP="00BA5D2D">
      <w:pPr>
        <w:tabs>
          <w:tab w:val="left" w:pos="-3828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2D" w:rsidRPr="00397B9C" w:rsidRDefault="00BA5D2D" w:rsidP="00BA5D2D">
      <w:pPr>
        <w:tabs>
          <w:tab w:val="left" w:pos="-3828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2D" w:rsidRPr="003E0595" w:rsidRDefault="00BA5D2D" w:rsidP="00BA5D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595">
        <w:rPr>
          <w:rFonts w:ascii="Times New Roman" w:hAnsi="Times New Roman" w:cs="Times New Roman"/>
          <w:b/>
          <w:sz w:val="32"/>
          <w:szCs w:val="32"/>
        </w:rPr>
        <w:t>ИНДИВИДУАЛЬНЫЙ  ПЛАН</w:t>
      </w:r>
    </w:p>
    <w:p w:rsidR="00BA5D2D" w:rsidRPr="003E0595" w:rsidRDefault="00BA5D2D" w:rsidP="00BA5D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595">
        <w:rPr>
          <w:rFonts w:ascii="Times New Roman" w:hAnsi="Times New Roman" w:cs="Times New Roman"/>
          <w:b/>
          <w:sz w:val="32"/>
          <w:szCs w:val="32"/>
        </w:rPr>
        <w:t>профессионального становления молодого педагога первого года работы</w:t>
      </w:r>
    </w:p>
    <w:p w:rsidR="00BA5D2D" w:rsidRPr="003E0595" w:rsidRDefault="00BA5D2D" w:rsidP="00BA5D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595">
        <w:rPr>
          <w:rFonts w:ascii="Times New Roman" w:hAnsi="Times New Roman" w:cs="Times New Roman"/>
          <w:b/>
          <w:sz w:val="32"/>
          <w:szCs w:val="32"/>
        </w:rPr>
        <w:t>в должности «</w:t>
      </w: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3E0595">
        <w:rPr>
          <w:rFonts w:ascii="Times New Roman" w:hAnsi="Times New Roman" w:cs="Times New Roman"/>
          <w:b/>
          <w:sz w:val="32"/>
          <w:szCs w:val="32"/>
        </w:rPr>
        <w:t>»</w:t>
      </w:r>
    </w:p>
    <w:p w:rsidR="00BA5D2D" w:rsidRPr="003E0595" w:rsidRDefault="00BA5D2D" w:rsidP="00BA5D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595">
        <w:rPr>
          <w:rFonts w:ascii="Times New Roman" w:hAnsi="Times New Roman" w:cs="Times New Roman"/>
          <w:b/>
          <w:sz w:val="32"/>
          <w:szCs w:val="32"/>
        </w:rPr>
        <w:t>на 202</w:t>
      </w:r>
      <w:r w:rsidR="00BB76C0">
        <w:rPr>
          <w:rFonts w:ascii="Times New Roman" w:hAnsi="Times New Roman" w:cs="Times New Roman"/>
          <w:b/>
          <w:sz w:val="32"/>
          <w:szCs w:val="32"/>
        </w:rPr>
        <w:t>3</w:t>
      </w:r>
      <w:r w:rsidRPr="003E0595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BB76C0">
        <w:rPr>
          <w:rFonts w:ascii="Times New Roman" w:hAnsi="Times New Roman" w:cs="Times New Roman"/>
          <w:b/>
          <w:sz w:val="32"/>
          <w:szCs w:val="32"/>
        </w:rPr>
        <w:t>4</w:t>
      </w:r>
      <w:r w:rsidRPr="003E059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A5D2D" w:rsidRDefault="00BA5D2D" w:rsidP="00BA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2D" w:rsidRDefault="00BA5D2D" w:rsidP="00BA5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A5D2D" w:rsidRDefault="00BA5D2D" w:rsidP="00BA5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D2D" w:rsidRDefault="00BA5D2D" w:rsidP="00BA5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Молодой специалист: </w:t>
      </w:r>
      <w:r w:rsidR="00BB76C0">
        <w:rPr>
          <w:rFonts w:ascii="Times New Roman" w:hAnsi="Times New Roman" w:cs="Times New Roman"/>
          <w:b/>
          <w:sz w:val="28"/>
          <w:szCs w:val="28"/>
        </w:rPr>
        <w:t>Приступова Мария Васильевна</w:t>
      </w:r>
      <w:bookmarkStart w:id="0" w:name="_GoBack"/>
      <w:bookmarkEnd w:id="0"/>
    </w:p>
    <w:p w:rsidR="00BA5D2D" w:rsidRDefault="00BA5D2D" w:rsidP="00BA5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Педагог-наставник: Шутова Татьяна Васильевна </w:t>
      </w:r>
    </w:p>
    <w:p w:rsidR="00BA5D2D" w:rsidRDefault="00BA5D2D" w:rsidP="00BA5D2D">
      <w:pPr>
        <w:tabs>
          <w:tab w:val="left" w:pos="-3828"/>
        </w:tabs>
        <w:spacing w:after="0" w:line="240" w:lineRule="auto"/>
        <w:ind w:right="2"/>
        <w:rPr>
          <w:rFonts w:ascii="Times New Roman" w:hAnsi="Times New Roman" w:cs="Times New Roman"/>
          <w:b/>
          <w:sz w:val="24"/>
          <w:szCs w:val="24"/>
        </w:rPr>
      </w:pPr>
    </w:p>
    <w:p w:rsidR="00BA5D2D" w:rsidRDefault="00BA5D2D" w:rsidP="00BA5D2D">
      <w:pPr>
        <w:tabs>
          <w:tab w:val="left" w:pos="-3828"/>
        </w:tabs>
        <w:spacing w:after="0" w:line="240" w:lineRule="auto"/>
        <w:ind w:right="2"/>
        <w:rPr>
          <w:rFonts w:ascii="Times New Roman" w:hAnsi="Times New Roman" w:cs="Times New Roman"/>
          <w:b/>
          <w:sz w:val="24"/>
          <w:szCs w:val="24"/>
        </w:rPr>
      </w:pPr>
    </w:p>
    <w:p w:rsidR="00BA5D2D" w:rsidRDefault="00BA5D2D" w:rsidP="00BA5D2D">
      <w:pPr>
        <w:tabs>
          <w:tab w:val="left" w:pos="-3828"/>
        </w:tabs>
        <w:spacing w:after="0" w:line="240" w:lineRule="auto"/>
        <w:ind w:right="2"/>
        <w:rPr>
          <w:rFonts w:ascii="Times New Roman" w:hAnsi="Times New Roman" w:cs="Times New Roman"/>
          <w:b/>
          <w:sz w:val="24"/>
          <w:szCs w:val="24"/>
        </w:rPr>
      </w:pPr>
    </w:p>
    <w:p w:rsidR="00BA5D2D" w:rsidRDefault="00BA5D2D" w:rsidP="00BA5D2D">
      <w:pPr>
        <w:tabs>
          <w:tab w:val="left" w:pos="-3828"/>
        </w:tabs>
        <w:spacing w:after="0" w:line="240" w:lineRule="auto"/>
        <w:ind w:right="2"/>
        <w:rPr>
          <w:rFonts w:ascii="Times New Roman" w:hAnsi="Times New Roman" w:cs="Times New Roman"/>
          <w:b/>
          <w:sz w:val="24"/>
          <w:szCs w:val="24"/>
        </w:rPr>
      </w:pPr>
    </w:p>
    <w:p w:rsidR="00BA5D2D" w:rsidRDefault="00BA5D2D" w:rsidP="00BA5D2D">
      <w:pPr>
        <w:tabs>
          <w:tab w:val="left" w:pos="-3828"/>
        </w:tabs>
        <w:spacing w:after="0" w:line="240" w:lineRule="auto"/>
        <w:ind w:right="2"/>
        <w:rPr>
          <w:rFonts w:ascii="Times New Roman" w:hAnsi="Times New Roman" w:cs="Times New Roman"/>
          <w:b/>
          <w:sz w:val="24"/>
          <w:szCs w:val="24"/>
        </w:rPr>
      </w:pPr>
    </w:p>
    <w:p w:rsidR="00BA5D2D" w:rsidRDefault="00BA5D2D" w:rsidP="00783E37">
      <w:pPr>
        <w:tabs>
          <w:tab w:val="left" w:pos="-3828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2D" w:rsidRPr="003E0595" w:rsidRDefault="00BA5D2D" w:rsidP="00783E37">
      <w:pPr>
        <w:tabs>
          <w:tab w:val="left" w:pos="-3828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95">
        <w:rPr>
          <w:rFonts w:ascii="Times New Roman" w:hAnsi="Times New Roman" w:cs="Times New Roman"/>
          <w:b/>
          <w:sz w:val="28"/>
          <w:szCs w:val="28"/>
        </w:rPr>
        <w:t>г. Шарыпово</w:t>
      </w:r>
    </w:p>
    <w:p w:rsidR="00BA5D2D" w:rsidRPr="00397B9C" w:rsidRDefault="00BA5D2D" w:rsidP="00BA5D2D">
      <w:pPr>
        <w:tabs>
          <w:tab w:val="left" w:pos="-3828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2D" w:rsidRPr="00397B9C" w:rsidRDefault="00BA5D2D" w:rsidP="00BA5D2D">
      <w:pPr>
        <w:tabs>
          <w:tab w:val="left" w:pos="-3828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2D" w:rsidRPr="00397B9C" w:rsidRDefault="00BA5D2D" w:rsidP="00BA5D2D">
      <w:pPr>
        <w:tabs>
          <w:tab w:val="left" w:pos="-3828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2D" w:rsidRDefault="00BA5D2D" w:rsidP="00BA5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46E" w:rsidRDefault="00BA346E" w:rsidP="00BA5D2D">
      <w:pPr>
        <w:rPr>
          <w:rFonts w:ascii="Times New Roman" w:hAnsi="Times New Roman" w:cs="Times New Roman"/>
          <w:b/>
          <w:sz w:val="28"/>
          <w:szCs w:val="28"/>
        </w:rPr>
      </w:pPr>
    </w:p>
    <w:p w:rsidR="00BA5D2D" w:rsidRDefault="00BA5D2D" w:rsidP="00BA5D2D">
      <w:pPr>
        <w:rPr>
          <w:rFonts w:ascii="Times New Roman" w:hAnsi="Times New Roman" w:cs="Times New Roman"/>
          <w:sz w:val="28"/>
          <w:szCs w:val="28"/>
        </w:rPr>
      </w:pPr>
      <w:r w:rsidRPr="00AA4ED9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A4E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ED9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начинающему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Pr="00AA4ED9">
        <w:rPr>
          <w:rFonts w:ascii="Times New Roman" w:hAnsi="Times New Roman" w:cs="Times New Roman"/>
          <w:sz w:val="28"/>
          <w:szCs w:val="28"/>
        </w:rPr>
        <w:t xml:space="preserve"> в повышении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квалификации, </w:t>
      </w:r>
      <w:r w:rsidRPr="00AA4ED9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и адаптации к коллективу коллег, детей, родителей, </w:t>
      </w:r>
      <w:r w:rsidRPr="00AA4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4ED9">
        <w:rPr>
          <w:rFonts w:ascii="Times New Roman" w:hAnsi="Times New Roman" w:cs="Times New Roman"/>
          <w:sz w:val="28"/>
          <w:szCs w:val="28"/>
        </w:rPr>
        <w:t>азвитие профессиональных умений и навыков молод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4ED9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ED9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BA5D2D" w:rsidRDefault="00BA5D2D" w:rsidP="00BA5D2D">
      <w:pPr>
        <w:rPr>
          <w:rFonts w:ascii="Times New Roman" w:hAnsi="Times New Roman" w:cs="Times New Roman"/>
          <w:b/>
          <w:sz w:val="28"/>
          <w:szCs w:val="28"/>
        </w:rPr>
      </w:pPr>
    </w:p>
    <w:p w:rsidR="00BA5D2D" w:rsidRDefault="00BA5D2D" w:rsidP="00BA5D2D">
      <w:pPr>
        <w:rPr>
          <w:rFonts w:ascii="Times New Roman" w:hAnsi="Times New Roman" w:cs="Times New Roman"/>
          <w:b/>
          <w:sz w:val="28"/>
          <w:szCs w:val="28"/>
        </w:rPr>
      </w:pPr>
      <w:r w:rsidRPr="00AA4E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5D2D" w:rsidRDefault="00BA5D2D" w:rsidP="00BA5D2D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теоретическую, психологическую, методическую поддержку молодого педагога.</w:t>
      </w:r>
    </w:p>
    <w:p w:rsidR="00BA5D2D" w:rsidRDefault="00BA5D2D" w:rsidP="00BA5D2D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Стимулировать повышение теоретического и практического уровня педагога, овладение современными педагогическими технологиями.  </w:t>
      </w:r>
    </w:p>
    <w:p w:rsidR="00BA5D2D" w:rsidRPr="00B57F1E" w:rsidRDefault="00BA5D2D" w:rsidP="00BA5D2D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7F1E">
        <w:rPr>
          <w:rFonts w:ascii="Times New Roman" w:hAnsi="Times New Roman"/>
          <w:sz w:val="28"/>
          <w:szCs w:val="28"/>
        </w:rPr>
        <w:t xml:space="preserve">Ускорить процесс профессионального становления </w:t>
      </w:r>
      <w:r>
        <w:rPr>
          <w:rFonts w:ascii="Times New Roman" w:hAnsi="Times New Roman"/>
          <w:sz w:val="28"/>
          <w:szCs w:val="28"/>
        </w:rPr>
        <w:t>воспитателя</w:t>
      </w:r>
      <w:r w:rsidRPr="00B57F1E">
        <w:rPr>
          <w:rFonts w:ascii="Times New Roman" w:hAnsi="Times New Roman"/>
          <w:sz w:val="28"/>
          <w:szCs w:val="28"/>
        </w:rPr>
        <w:t xml:space="preserve"> и развитие способности самостоятельно и качественно выполнять возложенные на него обязанности по занимаемой должности.</w:t>
      </w:r>
    </w:p>
    <w:p w:rsidR="00BA5D2D" w:rsidRPr="00B57F1E" w:rsidRDefault="00BA5D2D" w:rsidP="00BA5D2D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7F1E">
        <w:rPr>
          <w:rFonts w:ascii="Times New Roman" w:hAnsi="Times New Roman"/>
          <w:sz w:val="28"/>
          <w:szCs w:val="28"/>
        </w:rPr>
        <w:t xml:space="preserve">Оказать методическую помощь в повышении уровня организации образовательной деятельности </w:t>
      </w:r>
      <w:r>
        <w:rPr>
          <w:rFonts w:ascii="Times New Roman" w:hAnsi="Times New Roman"/>
          <w:sz w:val="28"/>
          <w:szCs w:val="28"/>
        </w:rPr>
        <w:t>для всестороннего развития детей дошкольного возраста.</w:t>
      </w:r>
    </w:p>
    <w:p w:rsidR="00BA5D2D" w:rsidRPr="00B57F1E" w:rsidRDefault="00BA5D2D" w:rsidP="00BA5D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7F1E">
        <w:rPr>
          <w:rFonts w:ascii="Times New Roman" w:hAnsi="Times New Roman" w:cs="Times New Roman"/>
          <w:sz w:val="28"/>
          <w:szCs w:val="28"/>
        </w:rPr>
        <w:t xml:space="preserve">Развивать потребность и мотивацию в непрерывном самообразовании. </w:t>
      </w:r>
    </w:p>
    <w:p w:rsidR="00BA5D2D" w:rsidRPr="00B57F1E" w:rsidRDefault="00BA5D2D" w:rsidP="00BA5D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7F1E">
        <w:rPr>
          <w:rFonts w:ascii="Times New Roman" w:hAnsi="Times New Roman" w:cs="Times New Roman"/>
          <w:sz w:val="28"/>
          <w:szCs w:val="28"/>
        </w:rPr>
        <w:t xml:space="preserve">Познакомить с разнообразными методами и приёмами обучения при проведении </w:t>
      </w:r>
      <w:r>
        <w:rPr>
          <w:rFonts w:ascii="Times New Roman" w:hAnsi="Times New Roman" w:cs="Times New Roman"/>
          <w:sz w:val="28"/>
          <w:szCs w:val="28"/>
        </w:rPr>
        <w:t>организационной образовательной деятельности с детьми дошкольного возраста</w:t>
      </w:r>
      <w:r w:rsidRPr="00B57F1E">
        <w:rPr>
          <w:rFonts w:ascii="Times New Roman" w:hAnsi="Times New Roman" w:cs="Times New Roman"/>
          <w:sz w:val="28"/>
          <w:szCs w:val="28"/>
        </w:rPr>
        <w:t>.</w:t>
      </w:r>
    </w:p>
    <w:p w:rsidR="00BA5D2D" w:rsidRDefault="00BA5D2D" w:rsidP="00BA5D2D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0D40">
        <w:rPr>
          <w:rFonts w:ascii="Times New Roman" w:hAnsi="Times New Roman"/>
          <w:sz w:val="28"/>
          <w:szCs w:val="28"/>
        </w:rPr>
        <w:t>Познакомить с формами и методами организации работы с родителями.</w:t>
      </w:r>
    </w:p>
    <w:p w:rsidR="00BA5D2D" w:rsidRDefault="00BA5D2D" w:rsidP="00BA5D2D">
      <w:pPr>
        <w:pStyle w:val="1"/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A5D2D" w:rsidRDefault="00BA5D2D" w:rsidP="00BA5D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A5D2D" w:rsidRPr="00520D40" w:rsidRDefault="00BA5D2D" w:rsidP="00BA5D2D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79"/>
        <w:gridCol w:w="3604"/>
        <w:gridCol w:w="5171"/>
        <w:gridCol w:w="2895"/>
        <w:gridCol w:w="2835"/>
      </w:tblGrid>
      <w:tr w:rsidR="00BA5D2D" w:rsidRPr="006A50B1" w:rsidTr="00EE54FF">
        <w:tc>
          <w:tcPr>
            <w:tcW w:w="0" w:type="auto"/>
          </w:tcPr>
          <w:p w:rsidR="00BA5D2D" w:rsidRPr="006A50B1" w:rsidRDefault="00BA5D2D" w:rsidP="0078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A5D2D" w:rsidRPr="006A50B1" w:rsidRDefault="00BA5D2D" w:rsidP="0078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BA5D2D" w:rsidRPr="006A50B1" w:rsidRDefault="00BA5D2D" w:rsidP="0078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(месяц,</w:t>
            </w:r>
          </w:p>
          <w:p w:rsidR="00BA5D2D" w:rsidRPr="006A50B1" w:rsidRDefault="00BA5D2D" w:rsidP="0078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  <w:tc>
          <w:tcPr>
            <w:tcW w:w="3604" w:type="dxa"/>
          </w:tcPr>
          <w:p w:rsidR="00BA5D2D" w:rsidRPr="006A50B1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Pr="006A50B1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5171" w:type="dxa"/>
          </w:tcPr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5D2D" w:rsidRPr="006A50B1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 для обсуждения</w:t>
            </w:r>
          </w:p>
        </w:tc>
        <w:tc>
          <w:tcPr>
            <w:tcW w:w="2895" w:type="dxa"/>
          </w:tcPr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A5D2D" w:rsidRPr="006A50B1" w:rsidRDefault="00BA5D2D" w:rsidP="0078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BA5D2D" w:rsidRPr="006A50B1" w:rsidRDefault="00BA5D2D" w:rsidP="0078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BA5D2D" w:rsidRPr="006A50B1" w:rsidRDefault="00BA5D2D" w:rsidP="0078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A5D2D" w:rsidTr="00EE54FF">
        <w:trPr>
          <w:trHeight w:val="3685"/>
        </w:trPr>
        <w:tc>
          <w:tcPr>
            <w:tcW w:w="0" w:type="auto"/>
          </w:tcPr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Pr="006A50B1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Выявление профессиональных проблем и образовательных запросов молодого педагога.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93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93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организации качественной работы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педагогической </w:t>
            </w:r>
            <w:r w:rsidRPr="00C93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документацией.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D2D" w:rsidRDefault="00BA5D2D" w:rsidP="00DD2F72">
            <w:pPr>
              <w:pStyle w:val="1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1.Подбор, разработка  материалов по проведению образовательной деятельности. 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2.Изучение нормативный и локальных актов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Содействие в разработке и написании </w:t>
            </w:r>
            <w:r>
              <w:rPr>
                <w:rFonts w:ascii="Times New Roman" w:hAnsi="Times New Roman"/>
                <w:sz w:val="24"/>
                <w:szCs w:val="24"/>
              </w:rPr>
              <w:t>Рабочей программы</w:t>
            </w:r>
          </w:p>
          <w:p w:rsidR="00BA5D2D" w:rsidRDefault="00BA5D2D" w:rsidP="00EE5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Составление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2D" w:rsidRDefault="00BA5D2D" w:rsidP="00DD2F7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1.Анкетирование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BA5D2D" w:rsidRDefault="00BA5D2D" w:rsidP="00EE5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Показ ведения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плана профессионального становления молодого педагога.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5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 нормативных документов в сфере образования. </w:t>
            </w:r>
          </w:p>
          <w:p w:rsidR="00BA5D2D" w:rsidRPr="00654D53" w:rsidRDefault="00BA5D2D" w:rsidP="00BA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Ведения профессиональной документации.</w:t>
            </w:r>
          </w:p>
        </w:tc>
      </w:tr>
      <w:tr w:rsidR="00BA5D2D" w:rsidTr="00EE54FF">
        <w:trPr>
          <w:trHeight w:val="4245"/>
        </w:trPr>
        <w:tc>
          <w:tcPr>
            <w:tcW w:w="0" w:type="auto"/>
          </w:tcPr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2D" w:rsidRPr="006A50B1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A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04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каналов многосторонней связи с молодым педагогом.</w:t>
            </w:r>
          </w:p>
          <w:p w:rsidR="00DD2F72" w:rsidRPr="00DD2F72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D2F72" w:rsidRPr="00DD2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</w:t>
            </w:r>
          </w:p>
          <w:p w:rsidR="00BA5D2D" w:rsidRDefault="00BA5D2D" w:rsidP="00EE54F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Распределение вопросов подготовки к родительскому собранию.</w:t>
            </w:r>
          </w:p>
        </w:tc>
        <w:tc>
          <w:tcPr>
            <w:tcW w:w="5171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5D2D" w:rsidRDefault="00BA5D2D" w:rsidP="00EE54FF">
            <w:pPr>
              <w:pStyle w:val="1"/>
              <w:numPr>
                <w:ilvl w:val="0"/>
                <w:numId w:val="2"/>
              </w:numPr>
              <w:ind w:left="304" w:hanging="28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общения посредством каналов электронной связи.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 «Как провести эффективно</w:t>
            </w:r>
            <w:r w:rsidR="003650BF">
              <w:rPr>
                <w:rFonts w:ascii="Times New Roman" w:hAnsi="Times New Roman"/>
                <w:sz w:val="24"/>
                <w:szCs w:val="24"/>
              </w:rPr>
              <w:t xml:space="preserve"> организованную образовательную деятельность.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Секреты мастерства» (цели и задачи, требования к проведению, закономерности и общие основы обучения  дошкольников).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93CA9">
              <w:rPr>
                <w:rFonts w:ascii="Times New Roman" w:hAnsi="Times New Roman"/>
                <w:sz w:val="24"/>
                <w:szCs w:val="24"/>
              </w:rPr>
              <w:t>Взаимопосещаемость</w:t>
            </w:r>
            <w:proofErr w:type="spellEnd"/>
            <w:r w:rsidRPr="00C93C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650BF">
              <w:rPr>
                <w:rFonts w:ascii="Times New Roman" w:hAnsi="Times New Roman"/>
                <w:sz w:val="24"/>
                <w:szCs w:val="24"/>
              </w:rPr>
              <w:t>ООД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2D" w:rsidRDefault="00BA5D2D" w:rsidP="00EE5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 Подготовка к родительскому собранию.</w:t>
            </w:r>
          </w:p>
          <w:p w:rsidR="00BA5D2D" w:rsidRDefault="00BA5D2D" w:rsidP="00EE5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 Самообучение в информационном пространстве сети Интернет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 Самообразование.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3.Наблюдение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 практического материала, пособи</w:t>
            </w:r>
            <w:r w:rsidR="003650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3650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ООД.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2835" w:type="dxa"/>
          </w:tcPr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постоянного взаимодействия и общения.</w:t>
            </w:r>
            <w:r w:rsidRPr="00654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0BF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инновационных форм, методов проведения </w:t>
            </w:r>
            <w:r w:rsidR="003650BF">
              <w:rPr>
                <w:rFonts w:ascii="Times New Roman" w:hAnsi="Times New Roman" w:cs="Times New Roman"/>
                <w:sz w:val="24"/>
                <w:szCs w:val="24"/>
              </w:rPr>
              <w:t>ООД.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родителей.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2D" w:rsidTr="00EE54FF">
        <w:tc>
          <w:tcPr>
            <w:tcW w:w="0" w:type="auto"/>
          </w:tcPr>
          <w:p w:rsidR="00BA5D2D" w:rsidRPr="00C852A5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C852A5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3604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Организация развивающей предметно-пространственной среды (РППС) в </w:t>
            </w:r>
            <w:r w:rsidR="003650BF">
              <w:rPr>
                <w:rFonts w:ascii="Times New Roman" w:hAnsi="Times New Roman"/>
                <w:sz w:val="24"/>
                <w:szCs w:val="24"/>
              </w:rPr>
              <w:t>групповом помещении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2F72" w:rsidRPr="00831517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D2F72" w:rsidRPr="008315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методики </w:t>
            </w:r>
            <w:r w:rsidR="00DD2F72" w:rsidRPr="008315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проведения </w:t>
            </w:r>
            <w:proofErr w:type="gramStart"/>
            <w:r w:rsidR="00DD2F72" w:rsidRPr="00831517">
              <w:rPr>
                <w:rFonts w:ascii="Times New Roman" w:hAnsi="Times New Roman"/>
                <w:sz w:val="24"/>
                <w:szCs w:val="24"/>
                <w:lang w:eastAsia="ru-RU"/>
              </w:rPr>
              <w:t>ООД</w:t>
            </w:r>
            <w:r w:rsidR="00DD2F72" w:rsidRPr="0083151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ведения</w:t>
            </w:r>
            <w:r w:rsidR="003650BF">
              <w:rPr>
                <w:rFonts w:ascii="Times New Roman" w:hAnsi="Times New Roman"/>
                <w:sz w:val="24"/>
                <w:szCs w:val="24"/>
              </w:rPr>
              <w:t xml:space="preserve"> ООД с детьми средней группы.</w:t>
            </w:r>
          </w:p>
          <w:p w:rsidR="00BA5D2D" w:rsidRDefault="003650BF" w:rsidP="00831517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5D2D">
              <w:rPr>
                <w:rFonts w:ascii="Times New Roman" w:hAnsi="Times New Roman"/>
                <w:sz w:val="24"/>
                <w:szCs w:val="24"/>
              </w:rPr>
              <w:t>.</w:t>
            </w:r>
            <w:r w:rsidR="00BA5D2D" w:rsidRPr="00C93CA9">
              <w:rPr>
                <w:rFonts w:ascii="Times New Roman" w:hAnsi="Times New Roman"/>
                <w:sz w:val="24"/>
                <w:szCs w:val="24"/>
              </w:rPr>
              <w:t>Оказа</w:t>
            </w:r>
            <w:r w:rsidR="00BA5D2D">
              <w:rPr>
                <w:rFonts w:ascii="Times New Roman" w:hAnsi="Times New Roman"/>
                <w:sz w:val="24"/>
                <w:szCs w:val="24"/>
              </w:rPr>
              <w:t>ние</w:t>
            </w:r>
            <w:r w:rsidR="00BA5D2D" w:rsidRPr="00C93CA9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 w:rsidR="00BA5D2D">
              <w:rPr>
                <w:rFonts w:ascii="Times New Roman" w:hAnsi="Times New Roman"/>
                <w:sz w:val="24"/>
                <w:szCs w:val="24"/>
              </w:rPr>
              <w:t>и</w:t>
            </w:r>
            <w:r w:rsidR="00BA5D2D" w:rsidRPr="00C93CA9">
              <w:rPr>
                <w:rFonts w:ascii="Times New Roman" w:hAnsi="Times New Roman"/>
                <w:sz w:val="24"/>
                <w:szCs w:val="24"/>
              </w:rPr>
              <w:t xml:space="preserve"> по составлению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конспектов </w:t>
            </w:r>
            <w:r w:rsidR="00BA5D2D" w:rsidRPr="00C93CA9">
              <w:rPr>
                <w:rFonts w:ascii="Times New Roman" w:hAnsi="Times New Roman"/>
                <w:sz w:val="24"/>
                <w:szCs w:val="24"/>
              </w:rPr>
              <w:t xml:space="preserve"> и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t>ООД</w:t>
            </w:r>
            <w:r w:rsidR="008315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2F72" w:rsidRPr="00AE40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2F72" w:rsidRPr="00831517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разработка конспектов ООД, эффективное использование дидактического материала в работе.</w:t>
            </w:r>
          </w:p>
        </w:tc>
        <w:tc>
          <w:tcPr>
            <w:tcW w:w="5171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1.Анализ РППС в </w:t>
            </w:r>
            <w:r w:rsidR="003650BF">
              <w:rPr>
                <w:rFonts w:ascii="Times New Roman" w:hAnsi="Times New Roman"/>
                <w:sz w:val="24"/>
                <w:szCs w:val="24"/>
              </w:rPr>
              <w:t>групповом помещении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</w:t>
            </w:r>
            <w:r w:rsidR="003650B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50BF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Взаимопосещаемость </w:t>
            </w:r>
            <w:r w:rsidR="003650BF">
              <w:rPr>
                <w:rFonts w:ascii="Times New Roman" w:hAnsi="Times New Roman"/>
                <w:sz w:val="24"/>
                <w:szCs w:val="24"/>
              </w:rPr>
              <w:t>ООД.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D2D" w:rsidRDefault="00BA5D2D" w:rsidP="003650B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6587">
              <w:rPr>
                <w:rFonts w:ascii="Times New Roman" w:hAnsi="Times New Roman"/>
                <w:sz w:val="24"/>
                <w:szCs w:val="24"/>
              </w:rPr>
              <w:t>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Консультация «Использование разнообразных методов и приемов обучения </w:t>
            </w:r>
            <w:r w:rsidRPr="00C93CA9">
              <w:rPr>
                <w:rFonts w:ascii="Times New Roman" w:hAnsi="Times New Roman"/>
                <w:sz w:val="24"/>
                <w:szCs w:val="24"/>
              </w:rPr>
              <w:lastRenderedPageBreak/>
              <w:t>при проведении О</w:t>
            </w:r>
            <w:r w:rsidR="003650BF">
              <w:rPr>
                <w:rFonts w:ascii="Times New Roman" w:hAnsi="Times New Roman"/>
                <w:sz w:val="24"/>
                <w:szCs w:val="24"/>
              </w:rPr>
              <w:t>О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Д по формированию </w:t>
            </w:r>
            <w:r w:rsidR="003650BF">
              <w:rPr>
                <w:rFonts w:ascii="Times New Roman" w:hAnsi="Times New Roman"/>
                <w:sz w:val="24"/>
                <w:szCs w:val="24"/>
              </w:rPr>
              <w:t>элементарны математических представлений у детей средней группы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3.Самообучение в информационном пространстве сети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Интернет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практического материала, пособия </w:t>
            </w:r>
            <w:r w:rsidR="003650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ФЭМП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РППС, соответствующая требованиям.</w:t>
            </w:r>
          </w:p>
          <w:p w:rsidR="00BA5D2D" w:rsidRPr="00435629" w:rsidRDefault="00BA5D2D" w:rsidP="0036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программы, методик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приёмов обучения детей </w:t>
            </w:r>
            <w:r w:rsidR="003650B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D2D" w:rsidTr="00EE54FF">
        <w:tc>
          <w:tcPr>
            <w:tcW w:w="0" w:type="auto"/>
          </w:tcPr>
          <w:p w:rsidR="00BA5D2D" w:rsidRPr="00851D50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04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позитивного имиджа педагога.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F72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="00DD2F72">
              <w:rPr>
                <w:rFonts w:ascii="Times New Roman" w:hAnsi="Times New Roman"/>
                <w:sz w:val="24"/>
                <w:szCs w:val="24"/>
              </w:rPr>
              <w:t xml:space="preserve"> ООД по ознакомлению с окружающим миром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3.Рекомендация м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приемов и методов в работе с родителями.</w:t>
            </w:r>
          </w:p>
        </w:tc>
        <w:tc>
          <w:tcPr>
            <w:tcW w:w="5171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Подборка материалов по вопросам педагогической этики, риторики, культуры</w:t>
            </w:r>
          </w:p>
          <w:p w:rsidR="00BA5D2D" w:rsidRPr="00C93CA9" w:rsidRDefault="00DD2F72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A5D2D" w:rsidRPr="00C93CA9">
              <w:rPr>
                <w:rFonts w:ascii="Times New Roman" w:hAnsi="Times New Roman"/>
                <w:sz w:val="24"/>
                <w:szCs w:val="24"/>
              </w:rPr>
              <w:t xml:space="preserve">Взаимопосещаемость  </w:t>
            </w:r>
            <w:r>
              <w:rPr>
                <w:rFonts w:ascii="Times New Roman" w:hAnsi="Times New Roman"/>
                <w:sz w:val="24"/>
                <w:szCs w:val="24"/>
              </w:rPr>
              <w:t>ООД по ознакомлению с окружающим миром детей средней группы</w:t>
            </w:r>
            <w:r w:rsidR="00BA5D2D"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2D" w:rsidRDefault="00BA5D2D" w:rsidP="00DD2F7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 Наблюдение за молодым специалистом во время общения с родителями воспитанников.</w:t>
            </w:r>
          </w:p>
        </w:tc>
        <w:tc>
          <w:tcPr>
            <w:tcW w:w="2895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1.Анкетирование.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2.Консультирование.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3.Самообразование.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4.Самообучение в информационном пространстве сети Интернет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 с педагогами, родителями (законными представителями), воспитанниками, освоенные эффективные приёмы</w:t>
            </w:r>
            <w:r w:rsidR="00DD2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F72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программы, методик и приёмов </w:t>
            </w:r>
            <w:r w:rsidR="00DD2F72">
              <w:rPr>
                <w:rFonts w:ascii="Times New Roman" w:hAnsi="Times New Roman" w:cs="Times New Roman"/>
                <w:sz w:val="24"/>
                <w:szCs w:val="24"/>
              </w:rPr>
              <w:t>проведения ООД.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родителей.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2D" w:rsidTr="00EE54FF">
        <w:tc>
          <w:tcPr>
            <w:tcW w:w="0" w:type="auto"/>
          </w:tcPr>
          <w:p w:rsidR="00BA5D2D" w:rsidRPr="005135EA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E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04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1.Мониторинг профессионального роста.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F72">
              <w:rPr>
                <w:rFonts w:ascii="Times New Roman" w:hAnsi="Times New Roman"/>
                <w:sz w:val="24"/>
                <w:szCs w:val="24"/>
              </w:rPr>
              <w:t>проведения ООД по речевому развитию детей средней группы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2D" w:rsidRPr="00BA346E" w:rsidRDefault="00BA346E" w:rsidP="00BA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A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педагогических ситуаций, стилей педагогического общения с детьми. </w:t>
            </w:r>
          </w:p>
        </w:tc>
        <w:tc>
          <w:tcPr>
            <w:tcW w:w="5171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Выбор диагностических методик.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2.Осуществление мониторинга.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Взаимопосещаемость  </w:t>
            </w:r>
            <w:r w:rsidR="00DD2F72">
              <w:rPr>
                <w:rFonts w:ascii="Times New Roman" w:hAnsi="Times New Roman"/>
                <w:sz w:val="24"/>
                <w:szCs w:val="24"/>
              </w:rPr>
              <w:t>ООД по речевому развитию детей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346E" w:rsidRPr="00BA346E" w:rsidRDefault="00BA346E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A346E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 на тему: «Трудная ситуация в работе с детьми и ваш выход из нее».</w:t>
            </w:r>
          </w:p>
          <w:p w:rsidR="00BA5D2D" w:rsidRDefault="00BA5D2D" w:rsidP="00DD2F7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 Анкетирование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2.Консультирование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ИП</w:t>
            </w:r>
          </w:p>
          <w:p w:rsidR="00BA5D2D" w:rsidRDefault="00DD2F72" w:rsidP="00DD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программы, методик и приёмов проведения ООД.</w:t>
            </w:r>
          </w:p>
        </w:tc>
      </w:tr>
      <w:tr w:rsidR="00BA5D2D" w:rsidTr="00EE54FF">
        <w:tc>
          <w:tcPr>
            <w:tcW w:w="0" w:type="auto"/>
          </w:tcPr>
          <w:p w:rsidR="00BA5D2D" w:rsidRPr="005135EA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E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04" w:type="dxa"/>
          </w:tcPr>
          <w:p w:rsidR="00BA55C6" w:rsidRDefault="00BA5D2D" w:rsidP="00BA55C6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A55C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BA55C6"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 w:rsidR="00BA55C6">
              <w:rPr>
                <w:rFonts w:ascii="Times New Roman" w:hAnsi="Times New Roman"/>
                <w:sz w:val="24"/>
                <w:szCs w:val="24"/>
              </w:rPr>
              <w:t>ов</w:t>
            </w:r>
            <w:r w:rsidR="00BA55C6"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5C6">
              <w:rPr>
                <w:rFonts w:ascii="Times New Roman" w:hAnsi="Times New Roman"/>
                <w:sz w:val="24"/>
                <w:szCs w:val="24"/>
              </w:rPr>
              <w:t>проведения ООД по продуктивной деятельности детей средней группы</w:t>
            </w:r>
          </w:p>
          <w:p w:rsidR="00BA5D2D" w:rsidRPr="00BA55C6" w:rsidRDefault="00BA55C6" w:rsidP="00BA55C6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2.Выявление </w:t>
            </w:r>
            <w:r w:rsidRPr="00BA5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A55C6">
              <w:rPr>
                <w:rFonts w:ascii="Times New Roman" w:hAnsi="Times New Roman"/>
                <w:sz w:val="24"/>
                <w:szCs w:val="24"/>
                <w:lang w:eastAsia="ru-RU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BA5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проблем в педагогической деятельности молодого специалиста. </w:t>
            </w:r>
          </w:p>
        </w:tc>
        <w:tc>
          <w:tcPr>
            <w:tcW w:w="5171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984E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Просмотр и анализ </w:t>
            </w:r>
            <w:r w:rsidR="00BA55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ООД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молодого специалиста.</w:t>
            </w:r>
          </w:p>
          <w:p w:rsidR="00BA55C6" w:rsidRDefault="00BA55C6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A5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современных технологий в воспитательном процессе. </w:t>
            </w:r>
          </w:p>
          <w:p w:rsidR="00BA55C6" w:rsidRDefault="00BA55C6" w:rsidP="00EE54F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Pr="00BA55C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в работе проектов.</w:t>
            </w:r>
          </w:p>
        </w:tc>
        <w:tc>
          <w:tcPr>
            <w:tcW w:w="2895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1.Самообразование.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2.Самообучение в информационном пространстве сети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Интернет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5C6" w:rsidRDefault="00BA5D2D" w:rsidP="00BA55C6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6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программы, методик и приёмов</w:t>
            </w:r>
            <w:r w:rsidR="00BA55C6">
              <w:rPr>
                <w:rFonts w:ascii="Times New Roman" w:hAnsi="Times New Roman"/>
                <w:sz w:val="24"/>
                <w:szCs w:val="24"/>
              </w:rPr>
              <w:t xml:space="preserve">, 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5C6" w:rsidRPr="00BA55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технологий </w:t>
            </w:r>
            <w:r w:rsidR="00BA5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проектов </w:t>
            </w:r>
            <w:r w:rsidR="00BA55C6" w:rsidRPr="00BA5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воспитательном процессе. </w:t>
            </w:r>
          </w:p>
          <w:p w:rsidR="00BA5D2D" w:rsidRDefault="00BA5D2D" w:rsidP="00BA5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2D" w:rsidTr="00EE54FF">
        <w:tc>
          <w:tcPr>
            <w:tcW w:w="0" w:type="auto"/>
          </w:tcPr>
          <w:p w:rsidR="00BA5D2D" w:rsidRPr="00A920C2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04" w:type="dxa"/>
          </w:tcPr>
          <w:p w:rsidR="00BA55C6" w:rsidRDefault="00BA5D2D" w:rsidP="00BA55C6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A55C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BA55C6"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 w:rsidR="00BA55C6">
              <w:rPr>
                <w:rFonts w:ascii="Times New Roman" w:hAnsi="Times New Roman"/>
                <w:sz w:val="24"/>
                <w:szCs w:val="24"/>
              </w:rPr>
              <w:t>ов</w:t>
            </w:r>
            <w:r w:rsidR="00BA55C6"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5C6">
              <w:rPr>
                <w:rFonts w:ascii="Times New Roman" w:hAnsi="Times New Roman"/>
                <w:sz w:val="24"/>
                <w:szCs w:val="24"/>
              </w:rPr>
              <w:t>проведения ООД по экспериментальной деятельности детей средней группы</w:t>
            </w:r>
          </w:p>
          <w:p w:rsidR="00BA5D2D" w:rsidRDefault="00BA5D2D" w:rsidP="00EE5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2.Рекомендации м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приемов и методов в работе с родителями.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Взаимопосещаемость  </w:t>
            </w:r>
            <w:r w:rsidR="00BA55C6">
              <w:rPr>
                <w:rFonts w:ascii="Times New Roman" w:hAnsi="Times New Roman"/>
                <w:sz w:val="24"/>
                <w:szCs w:val="24"/>
              </w:rPr>
              <w:t>ООД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3CA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A55C6">
              <w:rPr>
                <w:rFonts w:ascii="Times New Roman" w:hAnsi="Times New Roman"/>
                <w:sz w:val="24"/>
                <w:szCs w:val="24"/>
              </w:rPr>
              <w:t>Совместная разработка конспектов по проведению образовательной деятельности по экспериментированию.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 Наблюдение за молодым специалистом во время общения с родителями воспитанников.</w:t>
            </w:r>
          </w:p>
        </w:tc>
        <w:tc>
          <w:tcPr>
            <w:tcW w:w="2895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1.Самообразование.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2.Самообучение в информационном пространстве сети Интернет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программы, методик и приёмов </w:t>
            </w:r>
            <w:r w:rsidR="00BA55C6">
              <w:rPr>
                <w:rFonts w:ascii="Times New Roman" w:hAnsi="Times New Roman" w:cs="Times New Roman"/>
                <w:sz w:val="24"/>
                <w:szCs w:val="24"/>
              </w:rPr>
              <w:t xml:space="preserve">ООД.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родителей.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2D" w:rsidTr="00EE54FF">
        <w:tc>
          <w:tcPr>
            <w:tcW w:w="0" w:type="auto"/>
          </w:tcPr>
          <w:p w:rsidR="00BA5D2D" w:rsidRPr="00A920C2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C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04" w:type="dxa"/>
          </w:tcPr>
          <w:p w:rsidR="00BA5D2D" w:rsidRDefault="00BA5D2D" w:rsidP="00EE5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1.Оказание  помощи при составлении конспекта итогового занятия.</w:t>
            </w:r>
          </w:p>
          <w:p w:rsidR="005875B4" w:rsidRDefault="00BA55C6" w:rsidP="00BA5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A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организация и руководство творческими играми детей. </w:t>
            </w:r>
          </w:p>
          <w:p w:rsidR="00BA55C6" w:rsidRPr="00BA55C6" w:rsidRDefault="005875B4" w:rsidP="00BA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A55C6" w:rsidRPr="00BA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</w:t>
            </w:r>
          </w:p>
        </w:tc>
        <w:tc>
          <w:tcPr>
            <w:tcW w:w="5171" w:type="dxa"/>
          </w:tcPr>
          <w:p w:rsidR="00BA5D2D" w:rsidRDefault="00BA5D2D" w:rsidP="00EE54F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1.Проведение итогового занятия молодого специалиста.</w:t>
            </w:r>
          </w:p>
          <w:p w:rsidR="00BA5D2D" w:rsidRDefault="00BA5D2D" w:rsidP="00BA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93E9C">
              <w:rPr>
                <w:rFonts w:ascii="Times New Roman" w:hAnsi="Times New Roman"/>
                <w:sz w:val="24"/>
                <w:szCs w:val="24"/>
              </w:rPr>
              <w:t xml:space="preserve">Просмотр и анализ итогового занятия начинающего </w:t>
            </w:r>
            <w:r w:rsidR="00BA55C6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  <w:p w:rsidR="00BA55C6" w:rsidRDefault="00BA55C6" w:rsidP="00BA5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Консультация «</w:t>
            </w:r>
            <w:r w:rsidRPr="00BA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игры в развитии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A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75B4" w:rsidRDefault="005875B4" w:rsidP="00BA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Наблюдение за молодым специалистом во время общения 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детьми, 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родителями воспитанников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педагогами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5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1.Консультирование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2.Самообразование.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3.Самообучение в информационном пространстве сети Интернет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0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педагогических и информационных технологий в составлении конспекта итогового занятия. </w:t>
            </w:r>
          </w:p>
          <w:p w:rsidR="005875B4" w:rsidRPr="00E4220A" w:rsidRDefault="005875B4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творческих игр в педагогической деятельности. </w:t>
            </w:r>
          </w:p>
        </w:tc>
      </w:tr>
      <w:tr w:rsidR="00BA5D2D" w:rsidTr="00EE54FF">
        <w:tc>
          <w:tcPr>
            <w:tcW w:w="0" w:type="auto"/>
          </w:tcPr>
          <w:p w:rsidR="00BA5D2D" w:rsidRPr="00A920C2" w:rsidRDefault="00BA5D2D" w:rsidP="00EE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C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04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1.Мониторинг профессионального роста молодого педагога.</w:t>
            </w:r>
          </w:p>
          <w:p w:rsidR="00BA5D2D" w:rsidRDefault="00EA0D33" w:rsidP="005875B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5D2D">
              <w:rPr>
                <w:rFonts w:ascii="Times New Roman" w:hAnsi="Times New Roman"/>
                <w:sz w:val="24"/>
                <w:szCs w:val="24"/>
              </w:rPr>
              <w:t xml:space="preserve">.Оказание помощи в </w:t>
            </w:r>
            <w:r w:rsidR="005875B4">
              <w:rPr>
                <w:rFonts w:ascii="Times New Roman" w:hAnsi="Times New Roman"/>
                <w:sz w:val="24"/>
                <w:szCs w:val="24"/>
              </w:rPr>
              <w:t xml:space="preserve">создании отчёта о проделанной педагогической деятельности с детьми и родителями за учебный год. </w:t>
            </w:r>
          </w:p>
          <w:p w:rsidR="005875B4" w:rsidRPr="00783E37" w:rsidRDefault="00EA0D33" w:rsidP="00783E3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875B4" w:rsidRPr="0058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</w:t>
            </w:r>
            <w:r w:rsidR="0078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летне-оздоровительному периоду.</w:t>
            </w:r>
          </w:p>
        </w:tc>
        <w:tc>
          <w:tcPr>
            <w:tcW w:w="5171" w:type="dxa"/>
          </w:tcPr>
          <w:p w:rsidR="00BA5D2D" w:rsidRDefault="00BA5D2D" w:rsidP="00EE5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1.Осуществление мониторинга.</w:t>
            </w:r>
          </w:p>
          <w:p w:rsidR="00BA5D2D" w:rsidRDefault="005875B4" w:rsidP="00EE5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A5D2D">
              <w:rPr>
                <w:rFonts w:ascii="Times New Roman" w:hAnsi="Times New Roman"/>
                <w:sz w:val="24"/>
                <w:szCs w:val="24"/>
              </w:rPr>
              <w:t xml:space="preserve"> Составление аналитического отчёта за учебный год.</w:t>
            </w:r>
          </w:p>
          <w:p w:rsidR="00BA5D2D" w:rsidRDefault="005875B4" w:rsidP="0058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875B4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плана 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75B4">
              <w:rPr>
                <w:rFonts w:ascii="Times New Roman" w:hAnsi="Times New Roman" w:cs="Times New Roman"/>
                <w:sz w:val="24"/>
                <w:szCs w:val="24"/>
              </w:rPr>
              <w:t>ровительной работы с детьми в летний период.</w:t>
            </w:r>
          </w:p>
        </w:tc>
        <w:tc>
          <w:tcPr>
            <w:tcW w:w="2895" w:type="dxa"/>
          </w:tcPr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 Анкетирование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2.Консультирование</w:t>
            </w:r>
          </w:p>
          <w:p w:rsidR="00BA5D2D" w:rsidRPr="00C93CA9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4.Самообразование.</w:t>
            </w:r>
          </w:p>
          <w:p w:rsidR="00BA5D2D" w:rsidRDefault="00BA5D2D" w:rsidP="00EE54FF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5.Самообучение в информационном пространстве сети Интернет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ИП.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форм, методов при проведении итоговой диагностики и составления аналитического отчёта.</w:t>
            </w:r>
          </w:p>
          <w:p w:rsidR="00BA5D2D" w:rsidRDefault="00BA5D2D" w:rsidP="00EE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D2D" w:rsidRPr="00B57F1E" w:rsidRDefault="00BA5D2D" w:rsidP="00BA5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8E" w:rsidRDefault="009A458E"/>
    <w:sectPr w:rsidR="009A458E" w:rsidSect="006A50B1">
      <w:pgSz w:w="16838" w:h="11906" w:orient="landscape"/>
      <w:pgMar w:top="426" w:right="709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430"/>
    <w:multiLevelType w:val="hybridMultilevel"/>
    <w:tmpl w:val="24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223D"/>
    <w:multiLevelType w:val="hybridMultilevel"/>
    <w:tmpl w:val="4BF43470"/>
    <w:lvl w:ilvl="0" w:tplc="E026D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2D"/>
    <w:rsid w:val="000206F1"/>
    <w:rsid w:val="003650BF"/>
    <w:rsid w:val="005875B4"/>
    <w:rsid w:val="00783E37"/>
    <w:rsid w:val="00831517"/>
    <w:rsid w:val="008E6587"/>
    <w:rsid w:val="00950BF7"/>
    <w:rsid w:val="009A458E"/>
    <w:rsid w:val="00BA346E"/>
    <w:rsid w:val="00BA55C6"/>
    <w:rsid w:val="00BA5D2D"/>
    <w:rsid w:val="00BB76C0"/>
    <w:rsid w:val="00CD1A18"/>
    <w:rsid w:val="00DD2F72"/>
    <w:rsid w:val="00EA0D33"/>
    <w:rsid w:val="00E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129E"/>
  <w15:docId w15:val="{1EA284FD-4CE4-4A71-A76F-8C1C79D9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5D2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BA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dcterms:created xsi:type="dcterms:W3CDTF">2022-09-27T02:17:00Z</dcterms:created>
  <dcterms:modified xsi:type="dcterms:W3CDTF">2023-10-01T07:21:00Z</dcterms:modified>
</cp:coreProperties>
</file>